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48EA7" w14:textId="5D18AAD3" w:rsidR="00E1460D" w:rsidRPr="00E1460D" w:rsidRDefault="0E59919A" w:rsidP="54EF16FF">
      <w:pPr>
        <w:spacing w:after="0" w:line="240" w:lineRule="auto"/>
        <w:textAlignment w:val="baseline"/>
        <w:rPr>
          <w:rFonts w:ascii="Roboto" w:eastAsia="Roboto" w:hAnsi="Roboto" w:cs="Roboto"/>
          <w:b/>
          <w:bCs/>
          <w:color w:val="333333"/>
          <w:sz w:val="24"/>
          <w:szCs w:val="24"/>
        </w:rPr>
      </w:pPr>
      <w:r w:rsidRPr="54EF16FF">
        <w:rPr>
          <w:rFonts w:ascii="Roboto" w:eastAsia="Roboto" w:hAnsi="Roboto" w:cs="Roboto"/>
          <w:b/>
          <w:bCs/>
          <w:color w:val="333333"/>
          <w:sz w:val="24"/>
          <w:szCs w:val="24"/>
        </w:rPr>
        <w:t>Case 1 – Raider stor</w:t>
      </w:r>
    </w:p>
    <w:p w14:paraId="478DAC66" w14:textId="306B53D2" w:rsidR="00E1460D" w:rsidRPr="00E1460D" w:rsidRDefault="00E1460D" w:rsidP="54EF16FF">
      <w:pPr>
        <w:spacing w:after="0" w:line="240" w:lineRule="auto"/>
        <w:textAlignment w:val="baseline"/>
        <w:rPr>
          <w:rFonts w:ascii="Roboto" w:eastAsia="Roboto" w:hAnsi="Roboto" w:cs="Roboto"/>
          <w:b/>
          <w:bCs/>
          <w:color w:val="333333"/>
          <w:sz w:val="24"/>
          <w:szCs w:val="24"/>
        </w:rPr>
      </w:pPr>
    </w:p>
    <w:p w14:paraId="6112EF73" w14:textId="3B0310A1" w:rsidR="00E1460D" w:rsidRPr="00E1460D" w:rsidRDefault="5A569246" w:rsidP="3C608F23">
      <w:pPr>
        <w:spacing w:after="0" w:line="240" w:lineRule="auto"/>
        <w:rPr>
          <w:rFonts w:ascii="Roboto" w:eastAsia="Roboto" w:hAnsi="Roboto" w:cs="Roboto"/>
          <w:color w:val="333333"/>
          <w:sz w:val="24"/>
          <w:szCs w:val="24"/>
        </w:rPr>
      </w:pPr>
      <w:r w:rsidRPr="3C608F23">
        <w:rPr>
          <w:rFonts w:ascii="Roboto" w:eastAsia="Roboto" w:hAnsi="Roboto" w:cs="Roboto"/>
          <w:b/>
          <w:bCs/>
          <w:color w:val="333333"/>
          <w:sz w:val="24"/>
          <w:szCs w:val="24"/>
        </w:rPr>
        <w:t>PA:</w:t>
      </w:r>
      <w:r w:rsidRPr="3C608F23">
        <w:rPr>
          <w:rFonts w:ascii="Roboto" w:eastAsia="Roboto" w:hAnsi="Roboto" w:cs="Roboto"/>
          <w:color w:val="333333"/>
          <w:sz w:val="24"/>
          <w:szCs w:val="24"/>
        </w:rPr>
        <w:t xml:space="preserve"> Lydmikser, 4 x 2-veis full-range drevet høyttaler, 2 x subwoofer, AudioRack for GLD system, 2 vokalmikrofoner (håndholdt), 2 trådløse mikrofoner (vokal</w:t>
      </w:r>
      <w:proofErr w:type="gramStart"/>
      <w:r w:rsidRPr="3C608F23">
        <w:rPr>
          <w:rFonts w:ascii="Roboto" w:eastAsia="Roboto" w:hAnsi="Roboto" w:cs="Roboto"/>
          <w:color w:val="333333"/>
          <w:sz w:val="24"/>
          <w:szCs w:val="24"/>
        </w:rPr>
        <w:t>),  mikrofoner</w:t>
      </w:r>
      <w:proofErr w:type="gramEnd"/>
      <w:r w:rsidRPr="3C608F23">
        <w:rPr>
          <w:rFonts w:ascii="Roboto" w:eastAsia="Roboto" w:hAnsi="Roboto" w:cs="Roboto"/>
          <w:color w:val="333333"/>
          <w:sz w:val="24"/>
          <w:szCs w:val="24"/>
        </w:rPr>
        <w:t xml:space="preserve"> til trommesett, 1 kondensatormikrofon for fløyte, mikrofonstativer, DI-bokser</w:t>
      </w:r>
      <w:r w:rsidR="00E1460D">
        <w:br/>
      </w:r>
      <w:r w:rsidR="00E1460D">
        <w:br/>
      </w:r>
      <w:r w:rsidRPr="3C608F23">
        <w:rPr>
          <w:rFonts w:ascii="Roboto" w:eastAsia="Roboto" w:hAnsi="Roboto" w:cs="Roboto"/>
          <w:b/>
          <w:bCs/>
          <w:color w:val="333333"/>
          <w:sz w:val="24"/>
          <w:szCs w:val="24"/>
        </w:rPr>
        <w:t>Trommer</w:t>
      </w:r>
      <w:r w:rsidRPr="3C608F23">
        <w:rPr>
          <w:rFonts w:ascii="Roboto" w:eastAsia="Roboto" w:hAnsi="Roboto" w:cs="Roboto"/>
          <w:color w:val="333333"/>
          <w:sz w:val="24"/>
          <w:szCs w:val="24"/>
        </w:rPr>
        <w:t>: Cymbaler, gulvtam, trommestol, teppe til tromme</w:t>
      </w:r>
      <w:r w:rsidR="00E1460D">
        <w:br/>
      </w:r>
    </w:p>
    <w:p w14:paraId="1D69E1BA" w14:textId="2B72A479" w:rsidR="00E1460D" w:rsidRPr="00E1460D" w:rsidRDefault="5A569246" w:rsidP="3C608F23">
      <w:pPr>
        <w:spacing w:after="0" w:line="240" w:lineRule="auto"/>
      </w:pPr>
      <w:r w:rsidRPr="3C608F23">
        <w:rPr>
          <w:rFonts w:ascii="Roboto" w:eastAsia="Roboto" w:hAnsi="Roboto" w:cs="Roboto"/>
          <w:color w:val="333333"/>
          <w:sz w:val="24"/>
          <w:szCs w:val="24"/>
        </w:rPr>
        <w:t>Gitarforsterker</w:t>
      </w:r>
      <w:r w:rsidR="00E1460D">
        <w:br/>
      </w:r>
      <w:r w:rsidRPr="3C608F23">
        <w:rPr>
          <w:rFonts w:ascii="Roboto" w:eastAsia="Roboto" w:hAnsi="Roboto" w:cs="Roboto"/>
          <w:color w:val="333333"/>
          <w:sz w:val="24"/>
          <w:szCs w:val="24"/>
        </w:rPr>
        <w:t>Keyboard med stativ</w:t>
      </w:r>
      <w:r w:rsidR="00E1460D">
        <w:br/>
      </w:r>
      <w:r w:rsidRPr="3C608F23">
        <w:rPr>
          <w:rFonts w:ascii="Roboto" w:eastAsia="Roboto" w:hAnsi="Roboto" w:cs="Roboto"/>
          <w:color w:val="333333"/>
          <w:sz w:val="24"/>
          <w:szCs w:val="24"/>
        </w:rPr>
        <w:t>Bassforsterker</w:t>
      </w:r>
      <w:r w:rsidR="00E1460D">
        <w:br/>
      </w:r>
      <w:r w:rsidRPr="3C608F23">
        <w:rPr>
          <w:rFonts w:ascii="Roboto" w:eastAsia="Roboto" w:hAnsi="Roboto" w:cs="Roboto"/>
          <w:color w:val="333333"/>
          <w:sz w:val="24"/>
          <w:szCs w:val="24"/>
        </w:rPr>
        <w:t>2 notestativer med lys</w:t>
      </w:r>
      <w:r w:rsidR="00E1460D">
        <w:br/>
      </w:r>
      <w:r w:rsidRPr="3C608F23">
        <w:rPr>
          <w:rFonts w:ascii="Roboto" w:eastAsia="Roboto" w:hAnsi="Roboto" w:cs="Roboto"/>
          <w:color w:val="333333"/>
          <w:sz w:val="24"/>
          <w:szCs w:val="24"/>
        </w:rPr>
        <w:t>Lys</w:t>
      </w:r>
      <w:r w:rsidR="7F49B168" w:rsidRPr="3C608F23">
        <w:rPr>
          <w:rFonts w:ascii="Roboto" w:eastAsia="Roboto" w:hAnsi="Roboto" w:cs="Roboto"/>
          <w:color w:val="333333"/>
          <w:sz w:val="24"/>
          <w:szCs w:val="24"/>
        </w:rPr>
        <w:t>rigg</w:t>
      </w:r>
      <w:r w:rsidRPr="3C608F23">
        <w:rPr>
          <w:rFonts w:ascii="Roboto" w:eastAsia="Roboto" w:hAnsi="Roboto" w:cs="Roboto"/>
          <w:color w:val="333333"/>
          <w:sz w:val="24"/>
          <w:szCs w:val="24"/>
        </w:rPr>
        <w:t>: Lys 8 LED +spot + blacklight + dimmer (LED + effektlys), stativer, mikser</w:t>
      </w:r>
      <w:r w:rsidR="00E1460D">
        <w:br/>
      </w:r>
      <w:r w:rsidR="00E1460D">
        <w:br/>
      </w:r>
      <w:r w:rsidRPr="3C608F23">
        <w:rPr>
          <w:rFonts w:ascii="Roboto" w:eastAsia="Roboto" w:hAnsi="Roboto" w:cs="Roboto"/>
          <w:b/>
          <w:bCs/>
          <w:color w:val="333333"/>
          <w:sz w:val="24"/>
          <w:szCs w:val="24"/>
        </w:rPr>
        <w:t xml:space="preserve">Sceneelementer: </w:t>
      </w:r>
    </w:p>
    <w:p w14:paraId="2D558433" w14:textId="4FD4F5C2" w:rsidR="00E1460D" w:rsidRPr="00E1460D" w:rsidRDefault="5A569246" w:rsidP="3C608F23">
      <w:pPr>
        <w:spacing w:after="0" w:line="240" w:lineRule="auto"/>
        <w:rPr>
          <w:rFonts w:ascii="Roboto" w:eastAsia="Roboto" w:hAnsi="Roboto" w:cs="Roboto"/>
          <w:color w:val="333333"/>
          <w:sz w:val="24"/>
          <w:szCs w:val="24"/>
        </w:rPr>
      </w:pPr>
      <w:r w:rsidRPr="3C608F23">
        <w:rPr>
          <w:rFonts w:ascii="Roboto" w:eastAsia="Roboto" w:hAnsi="Roboto" w:cs="Roboto"/>
          <w:color w:val="333333"/>
          <w:sz w:val="24"/>
          <w:szCs w:val="24"/>
        </w:rPr>
        <w:t>Stativer til backdrop</w:t>
      </w:r>
    </w:p>
    <w:p w14:paraId="77844BCE" w14:textId="79B12DA0" w:rsidR="00E1460D" w:rsidRPr="00E1460D" w:rsidRDefault="76ED7E99" w:rsidP="3C608F23">
      <w:pPr>
        <w:spacing w:after="0" w:line="240" w:lineRule="auto"/>
      </w:pPr>
      <w:r w:rsidRPr="3C608F23">
        <w:rPr>
          <w:rFonts w:ascii="Roboto" w:eastAsia="Roboto" w:hAnsi="Roboto" w:cs="Roboto"/>
          <w:color w:val="333333"/>
          <w:sz w:val="24"/>
          <w:szCs w:val="24"/>
        </w:rPr>
        <w:t>R</w:t>
      </w:r>
      <w:r w:rsidR="5A569246" w:rsidRPr="3C608F23">
        <w:rPr>
          <w:rFonts w:ascii="Roboto" w:eastAsia="Roboto" w:hAnsi="Roboto" w:cs="Roboto"/>
          <w:color w:val="333333"/>
          <w:sz w:val="24"/>
          <w:szCs w:val="24"/>
        </w:rPr>
        <w:t>isere/scenemodul til trommesett</w:t>
      </w:r>
      <w:r w:rsidR="00E1460D">
        <w:br/>
      </w:r>
      <w:r w:rsidR="5A569246" w:rsidRPr="3C608F23">
        <w:rPr>
          <w:rFonts w:ascii="Roboto" w:eastAsia="Roboto" w:hAnsi="Roboto" w:cs="Roboto"/>
          <w:color w:val="333333"/>
          <w:sz w:val="24"/>
          <w:szCs w:val="24"/>
        </w:rPr>
        <w:t xml:space="preserve"> </w:t>
      </w:r>
      <w:r w:rsidR="00E1460D">
        <w:br/>
      </w:r>
      <w:r w:rsidR="5A569246" w:rsidRPr="3C608F23">
        <w:rPr>
          <w:rFonts w:ascii="Roboto" w:eastAsia="Roboto" w:hAnsi="Roboto" w:cs="Roboto"/>
          <w:b/>
          <w:bCs/>
          <w:color w:val="333333"/>
          <w:sz w:val="24"/>
          <w:szCs w:val="24"/>
        </w:rPr>
        <w:t>Transport</w:t>
      </w:r>
      <w:r w:rsidR="00E1460D">
        <w:br/>
      </w:r>
      <w:r w:rsidR="5A569246" w:rsidRPr="3C608F23">
        <w:rPr>
          <w:rFonts w:ascii="Roboto" w:eastAsia="Roboto" w:hAnsi="Roboto" w:cs="Roboto"/>
          <w:color w:val="333333"/>
          <w:sz w:val="24"/>
          <w:szCs w:val="24"/>
        </w:rPr>
        <w:t>Levering: 2-3-seters varebil førerkortklasse B</w:t>
      </w:r>
      <w:r w:rsidR="68E5C1EB" w:rsidRPr="3C608F23">
        <w:rPr>
          <w:rFonts w:ascii="Roboto" w:eastAsia="Roboto" w:hAnsi="Roboto" w:cs="Roboto"/>
          <w:color w:val="333333"/>
          <w:sz w:val="24"/>
          <w:szCs w:val="24"/>
        </w:rPr>
        <w:t>, fri kilometer</w:t>
      </w:r>
      <w:r w:rsidR="5A569246" w:rsidRPr="3C608F23">
        <w:rPr>
          <w:rFonts w:ascii="Roboto" w:eastAsia="Roboto" w:hAnsi="Roboto" w:cs="Roboto"/>
          <w:color w:val="333333"/>
          <w:sz w:val="24"/>
          <w:szCs w:val="24"/>
        </w:rPr>
        <w:t xml:space="preserve">, leveres til </w:t>
      </w:r>
      <w:r w:rsidR="676AC53C" w:rsidRPr="3C608F23">
        <w:rPr>
          <w:rFonts w:ascii="Roboto" w:eastAsia="Roboto" w:hAnsi="Roboto" w:cs="Roboto"/>
          <w:color w:val="333333"/>
          <w:sz w:val="24"/>
          <w:szCs w:val="24"/>
        </w:rPr>
        <w:t xml:space="preserve">Åstveit skole mandag morgen kl. 08:00. </w:t>
      </w:r>
    </w:p>
    <w:p w14:paraId="1DDF3217" w14:textId="7D3AA4CC" w:rsidR="00E1460D" w:rsidRPr="00E1460D" w:rsidRDefault="00E1460D" w:rsidP="3C608F23">
      <w:pPr>
        <w:spacing w:after="0" w:line="240" w:lineRule="auto"/>
        <w:rPr>
          <w:rFonts w:ascii="Roboto" w:eastAsia="Roboto" w:hAnsi="Roboto" w:cs="Roboto"/>
          <w:color w:val="333333"/>
          <w:sz w:val="24"/>
          <w:szCs w:val="24"/>
        </w:rPr>
      </w:pPr>
    </w:p>
    <w:p w14:paraId="3B5A4608" w14:textId="43472307" w:rsidR="00E1460D" w:rsidRPr="00E1460D" w:rsidRDefault="676AC53C" w:rsidP="3C608F23">
      <w:pPr>
        <w:spacing w:after="0" w:line="240" w:lineRule="auto"/>
      </w:pPr>
      <w:r w:rsidRPr="3C608F23">
        <w:rPr>
          <w:rFonts w:ascii="Roboto" w:eastAsia="Roboto" w:hAnsi="Roboto" w:cs="Roboto"/>
          <w:color w:val="333333"/>
          <w:sz w:val="24"/>
          <w:szCs w:val="24"/>
        </w:rPr>
        <w:t>Bil og utstyr opereres av utøver i DKS i hele leieperioden</w:t>
      </w:r>
      <w:r w:rsidR="4D51B917" w:rsidRPr="3C608F23">
        <w:rPr>
          <w:rFonts w:ascii="Roboto" w:eastAsia="Roboto" w:hAnsi="Roboto" w:cs="Roboto"/>
          <w:color w:val="333333"/>
          <w:sz w:val="24"/>
          <w:szCs w:val="24"/>
        </w:rPr>
        <w:t xml:space="preserve"> </w:t>
      </w:r>
      <w:r w:rsidR="3EE4E42C" w:rsidRPr="3C608F23">
        <w:rPr>
          <w:rFonts w:ascii="Roboto" w:eastAsia="Roboto" w:hAnsi="Roboto" w:cs="Roboto"/>
          <w:color w:val="333333"/>
          <w:sz w:val="24"/>
          <w:szCs w:val="24"/>
        </w:rPr>
        <w:t xml:space="preserve">fem dager, </w:t>
      </w:r>
      <w:r w:rsidR="4D51B917" w:rsidRPr="3C608F23">
        <w:rPr>
          <w:rFonts w:ascii="Roboto" w:eastAsia="Roboto" w:hAnsi="Roboto" w:cs="Roboto"/>
          <w:color w:val="333333"/>
          <w:sz w:val="24"/>
          <w:szCs w:val="24"/>
        </w:rPr>
        <w:t>mandag til fredag</w:t>
      </w:r>
      <w:r w:rsidRPr="3C608F23">
        <w:rPr>
          <w:rFonts w:ascii="Roboto" w:eastAsia="Roboto" w:hAnsi="Roboto" w:cs="Roboto"/>
          <w:color w:val="333333"/>
          <w:sz w:val="24"/>
          <w:szCs w:val="24"/>
        </w:rPr>
        <w:t>.</w:t>
      </w:r>
    </w:p>
    <w:p w14:paraId="2F1E78C9" w14:textId="1B9ACBA2" w:rsidR="00E1460D" w:rsidRPr="00E1460D" w:rsidRDefault="00E1460D" w:rsidP="3C608F23">
      <w:pPr>
        <w:spacing w:after="0" w:line="240" w:lineRule="auto"/>
        <w:rPr>
          <w:rFonts w:ascii="Roboto" w:eastAsia="Roboto" w:hAnsi="Roboto" w:cs="Roboto"/>
          <w:color w:val="333333"/>
          <w:sz w:val="24"/>
          <w:szCs w:val="24"/>
        </w:rPr>
      </w:pPr>
    </w:p>
    <w:p w14:paraId="2B53EF43" w14:textId="3BA6FDA4" w:rsidR="00E1460D" w:rsidRPr="00E1460D" w:rsidRDefault="5A569246" w:rsidP="3C608F23">
      <w:pPr>
        <w:spacing w:after="0" w:line="240" w:lineRule="auto"/>
        <w:rPr>
          <w:rFonts w:ascii="Roboto" w:eastAsia="Roboto" w:hAnsi="Roboto" w:cs="Roboto"/>
          <w:sz w:val="24"/>
          <w:szCs w:val="24"/>
        </w:rPr>
      </w:pPr>
      <w:r w:rsidRPr="3C608F23">
        <w:rPr>
          <w:rFonts w:ascii="Roboto" w:eastAsia="Roboto" w:hAnsi="Roboto" w:cs="Roboto"/>
          <w:color w:val="333333"/>
          <w:sz w:val="24"/>
          <w:szCs w:val="24"/>
        </w:rPr>
        <w:t xml:space="preserve">Henting: Leverandør henter bil med utstyr på </w:t>
      </w:r>
      <w:r w:rsidR="25A26D31" w:rsidRPr="3C608F23">
        <w:rPr>
          <w:rFonts w:ascii="Roboto" w:eastAsia="Roboto" w:hAnsi="Roboto" w:cs="Roboto"/>
          <w:color w:val="333333"/>
          <w:sz w:val="24"/>
          <w:szCs w:val="24"/>
        </w:rPr>
        <w:t xml:space="preserve">Søråshøgda skole </w:t>
      </w:r>
      <w:r w:rsidR="43E1EF58" w:rsidRPr="3C608F23">
        <w:rPr>
          <w:rFonts w:ascii="Roboto" w:eastAsia="Roboto" w:hAnsi="Roboto" w:cs="Roboto"/>
          <w:color w:val="333333"/>
          <w:sz w:val="24"/>
          <w:szCs w:val="24"/>
        </w:rPr>
        <w:t xml:space="preserve">fredag kl. 15:00. </w:t>
      </w:r>
    </w:p>
    <w:p w14:paraId="7A3D92B8" w14:textId="77777777" w:rsidR="004B72A5" w:rsidRDefault="004B72A5"/>
    <w:sectPr w:rsidR="004B72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0D"/>
    <w:rsid w:val="00016B0D"/>
    <w:rsid w:val="000F67E7"/>
    <w:rsid w:val="00287C90"/>
    <w:rsid w:val="00442C99"/>
    <w:rsid w:val="004B72A5"/>
    <w:rsid w:val="008A62F4"/>
    <w:rsid w:val="009B5540"/>
    <w:rsid w:val="00A06FEF"/>
    <w:rsid w:val="00A67E4A"/>
    <w:rsid w:val="00AB77A6"/>
    <w:rsid w:val="00C022FE"/>
    <w:rsid w:val="00E1460D"/>
    <w:rsid w:val="0108432B"/>
    <w:rsid w:val="05A2FCD1"/>
    <w:rsid w:val="0E59919A"/>
    <w:rsid w:val="25A26D31"/>
    <w:rsid w:val="3C608F23"/>
    <w:rsid w:val="3EE4E42C"/>
    <w:rsid w:val="43E1EF58"/>
    <w:rsid w:val="4D51B917"/>
    <w:rsid w:val="54EF16FF"/>
    <w:rsid w:val="5A569246"/>
    <w:rsid w:val="676AC53C"/>
    <w:rsid w:val="68E5C1EB"/>
    <w:rsid w:val="6C9676C7"/>
    <w:rsid w:val="6CA0E343"/>
    <w:rsid w:val="76ED7E99"/>
    <w:rsid w:val="7F49B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B5150"/>
  <w15:chartTrackingRefBased/>
  <w15:docId w15:val="{869B9981-218E-4B09-9556-BE79BD36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146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146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146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146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146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146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146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146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146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14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14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14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1460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1460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1460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1460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1460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1460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14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14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146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14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146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1460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1460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1460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14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1460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1460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14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styleId="Sterk">
    <w:name w:val="Strong"/>
    <w:basedOn w:val="Standardskriftforavsnitt"/>
    <w:uiPriority w:val="22"/>
    <w:qFormat/>
    <w:rsid w:val="00E146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3C77C292F2964198A0A64A1333CB76" ma:contentTypeVersion="16" ma:contentTypeDescription="Opprett et nytt dokument." ma:contentTypeScope="" ma:versionID="ecda7f6c3af38e6402e9e093ef8875eb">
  <xsd:schema xmlns:xsd="http://www.w3.org/2001/XMLSchema" xmlns:xs="http://www.w3.org/2001/XMLSchema" xmlns:p="http://schemas.microsoft.com/office/2006/metadata/properties" xmlns:ns1="http://schemas.microsoft.com/sharepoint/v3" xmlns:ns2="a6bc4321-d2a1-4f62-ab74-017ed33aeba8" xmlns:ns3="1fe7436f-a1cb-4384-8d54-fdc03954fb9a" targetNamespace="http://schemas.microsoft.com/office/2006/metadata/properties" ma:root="true" ma:fieldsID="4c38aeea8456a1efa241679bc3935931" ns1:_="" ns2:_="" ns3:_="">
    <xsd:import namespace="http://schemas.microsoft.com/sharepoint/v3"/>
    <xsd:import namespace="a6bc4321-d2a1-4f62-ab74-017ed33aeba8"/>
    <xsd:import namespace="1fe7436f-a1cb-4384-8d54-fdc03954fb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bc4321-d2a1-4f62-ab74-017ed33aeb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7436f-a1cb-4384-8d54-fdc03954fb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ef76667-8d08-44d0-910b-802471e7ddc6}" ma:internalName="TaxCatchAll" ma:showField="CatchAllData" ma:web="1fe7436f-a1cb-4384-8d54-fdc03954f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6bc4321-d2a1-4f62-ab74-017ed33aeba8">
      <Terms xmlns="http://schemas.microsoft.com/office/infopath/2007/PartnerControls"/>
    </lcf76f155ced4ddcb4097134ff3c332f>
    <TaxCatchAll xmlns="1fe7436f-a1cb-4384-8d54-fdc03954fb9a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2C898BE-4EF9-4D0B-8259-7E7ED68F3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6bc4321-d2a1-4f62-ab74-017ed33aeba8"/>
    <ds:schemaRef ds:uri="1fe7436f-a1cb-4384-8d54-fdc03954fb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03CF2A-2083-4F63-94B5-78755F88DA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52FA82-9E4F-4B06-916D-E1188EAB4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6bc4321-d2a1-4f62-ab74-017ed33aeba8"/>
    <ds:schemaRef ds:uri="1fe7436f-a1cb-4384-8d54-fdc03954fb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723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Michel, Monica Sæle</dc:creator>
  <cp:keywords/>
  <dc:description/>
  <cp:lastModifiedBy>Michel, Monica Sæle</cp:lastModifiedBy>
  <cp:revision>2</cp:revision>
  <dcterms:created xsi:type="dcterms:W3CDTF">2026-05-20T06:42:00Z</dcterms:created>
  <dcterms:modified xsi:type="dcterms:W3CDTF">2026-05-20T06:42:00Z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0x010100603C77C292F2964198A0A64A1333CB76</vt:lpwstr>
  </property>
  <property fmtid="{D5CDD505-2E9C-101B-9397-08002B2CF9AE}" pid="3" name="MediaServiceImageTags">
    <vt:lpwstr/>
  </property>
</Properties>
</file>